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B1B4" w14:textId="246E7E14" w:rsidR="008427F3" w:rsidRDefault="008427F3">
      <w:r>
        <w:rPr>
          <w:noProof/>
        </w:rPr>
        <w:drawing>
          <wp:anchor distT="0" distB="0" distL="114300" distR="114300" simplePos="0" relativeHeight="251658240" behindDoc="1" locked="0" layoutInCell="1" allowOverlap="1" wp14:anchorId="67F2BFE9" wp14:editId="74FBDF1D">
            <wp:simplePos x="0" y="0"/>
            <wp:positionH relativeFrom="column">
              <wp:posOffset>-333375</wp:posOffset>
            </wp:positionH>
            <wp:positionV relativeFrom="paragraph">
              <wp:posOffset>723900</wp:posOffset>
            </wp:positionV>
            <wp:extent cx="6896100" cy="5459730"/>
            <wp:effectExtent l="0" t="5715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100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2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F3"/>
    <w:rsid w:val="008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2C22"/>
  <w15:chartTrackingRefBased/>
  <w15:docId w15:val="{0774ACF4-4546-4556-8075-710F2AAC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2020-05-28T13:27:00Z</dcterms:created>
  <dcterms:modified xsi:type="dcterms:W3CDTF">2020-05-28T13:29:00Z</dcterms:modified>
</cp:coreProperties>
</file>