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3C" w:rsidRDefault="0016033C"/>
    <w:p w:rsidR="0016033C" w:rsidRPr="0016033C" w:rsidRDefault="0016033C" w:rsidP="0016033C"/>
    <w:p w:rsidR="0016033C" w:rsidRDefault="00685F19" w:rsidP="0016033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-90698</wp:posOffset>
                </wp:positionH>
                <wp:positionV relativeFrom="paragraph">
                  <wp:posOffset>249679</wp:posOffset>
                </wp:positionV>
                <wp:extent cx="6246421" cy="7232072"/>
                <wp:effectExtent l="0" t="0" r="21590" b="2603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21" cy="7232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6E74C" id="Rettangolo 3" o:spid="_x0000_s1026" style="position:absolute;margin-left:-7.15pt;margin-top:19.65pt;width:491.85pt;height:569.4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ECiQIAAG4FAAAOAAAAZHJzL2Uyb0RvYy54bWysVEtv2zAMvg/YfxB0X+246WNBnSJIkWFA&#10;0RZth54VWYoFyKImKXGyXz9KfiToih2G5aCQJvnxoY+6ud03muyE8wpMSSdnOSXCcKiU2ZT0x+vq&#10;yzUlPjBTMQ1GlPQgPL2df/5009qZKKAGXQlHEMT4WWtLWodgZ1nmeS0a5s/ACoNGCa5hAVW3ySrH&#10;WkRvdFbk+WXWgqusAy68x693nZHOE76UgodHKb0IRJcUawvpdOlcxzOb37DZxjFbK96Xwf6hioYp&#10;g0lHqDsWGNk69QdUo7gDDzKccWgykFJxkXrAbib5u25eamZF6gWH4+04Jv//YPnD7skRVZX0nBLD&#10;GryiZxHwwjaggZzH+bTWz9DtxT65XvMoxmb30jXxH9sg+zTTwzhTsQ+E48fLYno5LSaUcLRdFedF&#10;flVE1OwYbp0P3wQ0JAoldXhpaZZsd+9D5zq4xGwetKpWSuukRKKIpXZkx/CK15tJD37ilcUOupqT&#10;FA5axFhtnoXE3rHKIiVMrDuCMc6FCZPOVLNKdDkucvwNWYb0qaEEGJElVjdi9wCDZwcyYHft9f4x&#10;VCTSjsH53wrrgseIlBlMGIMbZcB9BKCxqz5z54/ln4wmimuoDsgMB93KeMtXCq/nnvnwxBzuCG4T&#10;7n14xENqaEsKvURJDe7XR9+jP1IXrZS0uHMl9T+3zAlK9HeDpP46mU7jkiZlenFVoOJOLetTi9k2&#10;S8A7R25hdUmM/kEPonTQvOHzsIhZ0cQMx9wl5cENyjJ0bwE+MFwsFskNF9OycG9eLI/gcaqRfq/7&#10;N+Zsz9GA9H6AYT/Z7B1VO98YaWCxDSBV4vFxrv28cakTcfoHKL4ap3ryOj6T898AAAD//wMAUEsD&#10;BBQABgAIAAAAIQBpMCso4gAAAAsBAAAPAAAAZHJzL2Rvd25yZXYueG1sTI89T8MwEIZ3JP6DdUgs&#10;qHU+SmlCnKqCdkBMhA6MTmKciPgc2W6b/HuuE0yn0z1673mL7WQGdlbO9xYFxMsImMLGtj1qAcfP&#10;w2IDzAeJrRwsKgGz8rAtb28Kmbf2gh/qXAXNKAR9LgV0IYw5577plJF+aUeFdPu2zshAq9O8dfJC&#10;4WbgSRStuZE90odOjuqlU81PdTIC9o+18/PDq8Pkfa7e9l86Pe60EPd30+4ZWFBT+IPhqk/qUJJT&#10;bU/YejYIWMSrlFABaUaTgGydrYDVRMZPmwR4WfD/HcpfAAAA//8DAFBLAQItABQABgAIAAAAIQC2&#10;gziS/gAAAOEBAAATAAAAAAAAAAAAAAAAAAAAAABbQ29udGVudF9UeXBlc10ueG1sUEsBAi0AFAAG&#10;AAgAAAAhADj9If/WAAAAlAEAAAsAAAAAAAAAAAAAAAAALwEAAF9yZWxzLy5yZWxzUEsBAi0AFAAG&#10;AAgAAAAhAOCQsQKJAgAAbgUAAA4AAAAAAAAAAAAAAAAALgIAAGRycy9lMm9Eb2MueG1sUEsBAi0A&#10;FAAGAAgAAAAhAGkwKyjiAAAACwEAAA8AAAAAAAAAAAAAAAAA4wQAAGRycy9kb3ducmV2LnhtbFBL&#10;BQYAAAAABAAEAPMAAADyBQAAAAA=&#10;" fillcolor="white [3212]" strokecolor="#1f4d78 [1604]" strokeweight="1pt"/>
            </w:pict>
          </mc:Fallback>
        </mc:AlternateContent>
      </w:r>
    </w:p>
    <w:p w:rsidR="007B2C29" w:rsidRDefault="007B2C29" w:rsidP="0016033C">
      <w:pPr>
        <w:rPr>
          <w:sz w:val="32"/>
          <w:szCs w:val="32"/>
        </w:rPr>
      </w:pPr>
    </w:p>
    <w:p w:rsidR="001E5D60" w:rsidRDefault="0016033C" w:rsidP="0016033C">
      <w:pPr>
        <w:rPr>
          <w:sz w:val="32"/>
          <w:szCs w:val="32"/>
        </w:rPr>
      </w:pPr>
      <w:r w:rsidRPr="0016033C">
        <w:rPr>
          <w:sz w:val="32"/>
          <w:szCs w:val="32"/>
        </w:rPr>
        <w:t>I DIRITTI DEI BAMBINI</w:t>
      </w:r>
      <w:bookmarkStart w:id="0" w:name="_GoBack"/>
      <w:bookmarkEnd w:id="0"/>
    </w:p>
    <w:p w:rsidR="0016033C" w:rsidRPr="0016033C" w:rsidRDefault="0016033C" w:rsidP="0016033C">
      <w:pPr>
        <w:rPr>
          <w:b/>
          <w:i/>
          <w:sz w:val="28"/>
          <w:szCs w:val="28"/>
        </w:rPr>
      </w:pPr>
      <w:r w:rsidRPr="0016033C">
        <w:rPr>
          <w:b/>
          <w:i/>
          <w:sz w:val="28"/>
          <w:szCs w:val="28"/>
        </w:rPr>
        <w:t>ART.</w:t>
      </w:r>
      <w:r>
        <w:t xml:space="preserve"> </w:t>
      </w:r>
      <w:r w:rsidRPr="0016033C">
        <w:rPr>
          <w:b/>
          <w:i/>
          <w:sz w:val="28"/>
          <w:szCs w:val="28"/>
        </w:rPr>
        <w:t xml:space="preserve">1 </w:t>
      </w:r>
      <w:r w:rsidRPr="0016033C">
        <w:rPr>
          <w:b/>
          <w:i/>
          <w:sz w:val="28"/>
          <w:szCs w:val="28"/>
        </w:rPr>
        <w:t>Chi ha meno di 18 anni ha tutti i diritti elencati nella Convenzione.</w:t>
      </w:r>
    </w:p>
    <w:p w:rsidR="0016033C" w:rsidRPr="00BE089D" w:rsidRDefault="00BE089D" w:rsidP="0016033C">
      <w:pPr>
        <w:jc w:val="both"/>
        <w:rPr>
          <w:b/>
          <w:i/>
          <w:sz w:val="28"/>
          <w:szCs w:val="28"/>
        </w:rPr>
      </w:pPr>
      <w:r w:rsidRPr="00BE089D">
        <w:rPr>
          <w:b/>
          <w:i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07F89F6" wp14:editId="57DC69C6">
            <wp:simplePos x="0" y="0"/>
            <wp:positionH relativeFrom="column">
              <wp:posOffset>53975</wp:posOffset>
            </wp:positionH>
            <wp:positionV relativeFrom="paragraph">
              <wp:posOffset>1004570</wp:posOffset>
            </wp:positionV>
            <wp:extent cx="1968500" cy="2707005"/>
            <wp:effectExtent l="19050" t="19050" r="12700" b="17145"/>
            <wp:wrapTight wrapText="bothSides">
              <wp:wrapPolygon edited="0">
                <wp:start x="-209" y="-152"/>
                <wp:lineTo x="-209" y="21585"/>
                <wp:lineTo x="21530" y="21585"/>
                <wp:lineTo x="21530" y="-152"/>
                <wp:lineTo x="-209" y="-152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4" t="12776" r="36980" b="23749"/>
                    <a:stretch/>
                  </pic:blipFill>
                  <pic:spPr bwMode="auto">
                    <a:xfrm>
                      <a:off x="0" y="0"/>
                      <a:ext cx="1968500" cy="2707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33C" w:rsidRPr="0016033C">
        <w:rPr>
          <w:b/>
          <w:i/>
          <w:sz w:val="28"/>
          <w:szCs w:val="28"/>
        </w:rPr>
        <w:t>ART.</w:t>
      </w:r>
      <w:r w:rsidR="0016033C">
        <w:t xml:space="preserve"> </w:t>
      </w:r>
      <w:r w:rsidR="0016033C">
        <w:rPr>
          <w:b/>
          <w:i/>
          <w:sz w:val="28"/>
          <w:szCs w:val="28"/>
        </w:rPr>
        <w:t xml:space="preserve">2 </w:t>
      </w:r>
      <w:r w:rsidR="0016033C" w:rsidRPr="00BE089D">
        <w:rPr>
          <w:b/>
          <w:i/>
          <w:sz w:val="28"/>
          <w:szCs w:val="28"/>
        </w:rPr>
        <w:t>Ogni bambino ha i diritti ele</w:t>
      </w:r>
      <w:r w:rsidR="0016033C" w:rsidRPr="00BE089D">
        <w:rPr>
          <w:b/>
          <w:i/>
          <w:sz w:val="28"/>
          <w:szCs w:val="28"/>
        </w:rPr>
        <w:t>ncati nella Convenzione; non ha importanza chi è; chi sono i suoi genitori;</w:t>
      </w:r>
      <w:r w:rsidR="0016033C" w:rsidRPr="00BE089D">
        <w:rPr>
          <w:b/>
          <w:i/>
          <w:sz w:val="28"/>
          <w:szCs w:val="28"/>
        </w:rPr>
        <w:t xml:space="preserve"> non ha impo</w:t>
      </w:r>
      <w:r w:rsidR="0016033C" w:rsidRPr="00BE089D">
        <w:rPr>
          <w:b/>
          <w:i/>
          <w:sz w:val="28"/>
          <w:szCs w:val="28"/>
        </w:rPr>
        <w:t xml:space="preserve">rtanza il colore della pelle, né il sesso, né la religione, non ha importanza che lingua parla, né se è un disabile, né se è </w:t>
      </w:r>
      <w:r w:rsidR="0016033C" w:rsidRPr="00BE089D">
        <w:rPr>
          <w:b/>
          <w:i/>
          <w:sz w:val="28"/>
          <w:szCs w:val="28"/>
        </w:rPr>
        <w:t>ricco o povero.</w:t>
      </w:r>
    </w:p>
    <w:p w:rsidR="0016033C" w:rsidRPr="00BE089D" w:rsidRDefault="00BE089D" w:rsidP="00BE089D">
      <w:pPr>
        <w:jc w:val="both"/>
        <w:rPr>
          <w:b/>
          <w:i/>
          <w:sz w:val="28"/>
          <w:szCs w:val="28"/>
        </w:rPr>
      </w:pPr>
      <w:r w:rsidRPr="00BE089D">
        <w:rPr>
          <w:b/>
          <w:i/>
          <w:sz w:val="28"/>
          <w:szCs w:val="28"/>
        </w:rPr>
        <w:t xml:space="preserve">ART. 7 </w:t>
      </w:r>
      <w:r>
        <w:rPr>
          <w:b/>
          <w:i/>
          <w:sz w:val="28"/>
          <w:szCs w:val="28"/>
        </w:rPr>
        <w:t>Hai il diritto di avere un nome e al momento della tua nascita il tuo nome, il nome dei tuoi genitori e la data devono essere scritti. Hai il diritto di avere una nazionalità,</w:t>
      </w:r>
      <w:r w:rsidRPr="00BE089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e il diritto di conoscere i tuoi genitori, e di venire accudito da loro.</w:t>
      </w:r>
    </w:p>
    <w:p w:rsidR="00BE089D" w:rsidRDefault="00685F19" w:rsidP="00BE089D">
      <w:pPr>
        <w:tabs>
          <w:tab w:val="left" w:pos="1964"/>
        </w:tabs>
        <w:jc w:val="both"/>
        <w:rPr>
          <w:b/>
          <w:i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C6A6C07" wp14:editId="09BF1486">
            <wp:simplePos x="0" y="0"/>
            <wp:positionH relativeFrom="column">
              <wp:posOffset>2117725</wp:posOffset>
            </wp:positionH>
            <wp:positionV relativeFrom="paragraph">
              <wp:posOffset>153035</wp:posOffset>
            </wp:positionV>
            <wp:extent cx="2085975" cy="2837815"/>
            <wp:effectExtent l="19050" t="19050" r="28575" b="19685"/>
            <wp:wrapTight wrapText="bothSides">
              <wp:wrapPolygon edited="0">
                <wp:start x="-197" y="-145"/>
                <wp:lineTo x="-197" y="21605"/>
                <wp:lineTo x="21699" y="21605"/>
                <wp:lineTo x="21699" y="-145"/>
                <wp:lineTo x="-197" y="-145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5" t="12419" r="36720" b="23749"/>
                    <a:stretch/>
                  </pic:blipFill>
                  <pic:spPr bwMode="auto">
                    <a:xfrm>
                      <a:off x="0" y="0"/>
                      <a:ext cx="2085975" cy="28378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33C">
        <w:rPr>
          <w:sz w:val="32"/>
          <w:szCs w:val="32"/>
        </w:rPr>
        <w:tab/>
      </w:r>
      <w:r w:rsidR="00BE089D" w:rsidRPr="00BE089D">
        <w:rPr>
          <w:b/>
          <w:i/>
          <w:sz w:val="28"/>
          <w:szCs w:val="28"/>
        </w:rPr>
        <w:t>ART.18</w:t>
      </w:r>
      <w:r w:rsidR="00BE089D">
        <w:rPr>
          <w:b/>
          <w:i/>
          <w:sz w:val="28"/>
          <w:szCs w:val="28"/>
        </w:rPr>
        <w:t xml:space="preserve"> </w:t>
      </w:r>
      <w:r w:rsidR="00BE089D" w:rsidRPr="00BE089D">
        <w:rPr>
          <w:b/>
          <w:i/>
          <w:sz w:val="28"/>
          <w:szCs w:val="28"/>
        </w:rPr>
        <w:t>I tuoi genitori devono collaborare per allevarti</w:t>
      </w:r>
      <w:r w:rsidR="00BE089D">
        <w:rPr>
          <w:b/>
          <w:i/>
          <w:sz w:val="28"/>
          <w:szCs w:val="28"/>
        </w:rPr>
        <w:t xml:space="preserve"> </w:t>
      </w:r>
      <w:r w:rsidR="00BE089D" w:rsidRPr="00BE089D">
        <w:rPr>
          <w:b/>
          <w:i/>
          <w:sz w:val="28"/>
          <w:szCs w:val="28"/>
        </w:rPr>
        <w:t>e devono fare quello che è meglio per te.</w:t>
      </w:r>
    </w:p>
    <w:p w:rsidR="00BE089D" w:rsidRPr="00BE089D" w:rsidRDefault="00BE089D" w:rsidP="00BE089D">
      <w:pPr>
        <w:rPr>
          <w:sz w:val="28"/>
          <w:szCs w:val="28"/>
        </w:rPr>
      </w:pPr>
    </w:p>
    <w:p w:rsidR="00BE089D" w:rsidRDefault="00BE089D" w:rsidP="00BE089D">
      <w:pPr>
        <w:rPr>
          <w:sz w:val="28"/>
          <w:szCs w:val="28"/>
        </w:rPr>
      </w:pPr>
    </w:p>
    <w:p w:rsidR="0016033C" w:rsidRPr="00BE089D" w:rsidRDefault="0016033C" w:rsidP="00BE089D">
      <w:pPr>
        <w:ind w:firstLine="708"/>
        <w:rPr>
          <w:sz w:val="28"/>
          <w:szCs w:val="28"/>
        </w:rPr>
      </w:pPr>
    </w:p>
    <w:sectPr w:rsidR="0016033C" w:rsidRPr="00BE089D" w:rsidSect="00685F19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3C"/>
    <w:rsid w:val="0016033C"/>
    <w:rsid w:val="001E5D60"/>
    <w:rsid w:val="00685F19"/>
    <w:rsid w:val="007B2C29"/>
    <w:rsid w:val="00B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F8E73-7F40-4814-9A74-9A94ED88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Carriero</dc:creator>
  <cp:keywords/>
  <dc:description/>
  <cp:lastModifiedBy>Carriero</cp:lastModifiedBy>
  <cp:revision>2</cp:revision>
  <cp:lastPrinted>2020-11-15T17:21:00Z</cp:lastPrinted>
  <dcterms:created xsi:type="dcterms:W3CDTF">2020-11-15T16:33:00Z</dcterms:created>
  <dcterms:modified xsi:type="dcterms:W3CDTF">2020-11-15T17:22:00Z</dcterms:modified>
</cp:coreProperties>
</file>